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130224CF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77777777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77777777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Semaine du</w:t>
      </w:r>
      <w:r w:rsidR="005C0301">
        <w:rPr>
          <w:rFonts w:ascii="Calibri" w:eastAsia="Calibri" w:hAnsi="Calibri" w:cs="Times New Roman"/>
          <w:sz w:val="32"/>
          <w:szCs w:val="32"/>
          <w:u w:val="single"/>
        </w:rPr>
        <w:t xml:space="preserve"> 15/01 au 21/01/2024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08241E">
        <w:rPr>
          <w:rFonts w:ascii="Calibri" w:eastAsia="Calibri" w:hAnsi="Calibri" w:cs="Times New Roman"/>
          <w:sz w:val="32"/>
          <w:szCs w:val="32"/>
          <w:highlight w:val="yellow"/>
        </w:rPr>
        <w:t xml:space="preserve"> </w:t>
      </w:r>
    </w:p>
    <w:tbl>
      <w:tblPr>
        <w:tblStyle w:val="Grilledutableau1"/>
        <w:tblW w:w="14454" w:type="dxa"/>
        <w:tblLook w:val="04A0" w:firstRow="1" w:lastRow="0" w:firstColumn="1" w:lastColumn="0" w:noHBand="0" w:noVBand="1"/>
      </w:tblPr>
      <w:tblGrid>
        <w:gridCol w:w="1692"/>
        <w:gridCol w:w="2292"/>
        <w:gridCol w:w="3936"/>
        <w:gridCol w:w="1376"/>
        <w:gridCol w:w="1441"/>
        <w:gridCol w:w="1559"/>
        <w:gridCol w:w="2158"/>
      </w:tblGrid>
      <w:tr w:rsidR="00E92146" w:rsidRPr="003E15DE" w14:paraId="0B46B43A" w14:textId="77777777" w:rsidTr="006E6A3A">
        <w:trPr>
          <w:trHeight w:val="688"/>
        </w:trPr>
        <w:tc>
          <w:tcPr>
            <w:tcW w:w="1811" w:type="dxa"/>
          </w:tcPr>
          <w:p w14:paraId="0AB62BD5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334" w:type="dxa"/>
          </w:tcPr>
          <w:p w14:paraId="09BC509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4471" w:type="dxa"/>
          </w:tcPr>
          <w:p w14:paraId="186C6BE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313" w:type="dxa"/>
          </w:tcPr>
          <w:p w14:paraId="1274357E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441" w:type="dxa"/>
          </w:tcPr>
          <w:p w14:paraId="0F34DB93" w14:textId="56C4B84E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Allergènes</w:t>
            </w:r>
          </w:p>
        </w:tc>
        <w:tc>
          <w:tcPr>
            <w:tcW w:w="1720" w:type="dxa"/>
          </w:tcPr>
          <w:p w14:paraId="79D83DBD" w14:textId="098B1688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avec OU sans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sel</w:t>
            </w:r>
          </w:p>
        </w:tc>
        <w:tc>
          <w:tcPr>
            <w:tcW w:w="2364" w:type="dxa"/>
          </w:tcPr>
          <w:p w14:paraId="77C5635C" w14:textId="4F8336B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5C0301" w:rsidRPr="003E15DE" w14:paraId="51FA7F05" w14:textId="77777777" w:rsidTr="00E636F8">
        <w:trPr>
          <w:trHeight w:val="556"/>
        </w:trPr>
        <w:tc>
          <w:tcPr>
            <w:tcW w:w="1811" w:type="dxa"/>
          </w:tcPr>
          <w:p w14:paraId="327CBC7C" w14:textId="22AD5830" w:rsidR="005C0301" w:rsidRPr="00E636F8" w:rsidRDefault="005C0301" w:rsidP="005C03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E636F8">
              <w:rPr>
                <w:rFonts w:eastAsia="Calibri" w:cstheme="minorHAnsi"/>
                <w:b/>
                <w:sz w:val="24"/>
                <w:szCs w:val="24"/>
              </w:rPr>
              <w:t xml:space="preserve">Lundi </w:t>
            </w:r>
            <w:r>
              <w:rPr>
                <w:rFonts w:eastAsia="Calibri" w:cstheme="minorHAnsi"/>
                <w:b/>
                <w:sz w:val="24"/>
                <w:szCs w:val="24"/>
              </w:rPr>
              <w:t>15/01</w:t>
            </w:r>
          </w:p>
        </w:tc>
        <w:tc>
          <w:tcPr>
            <w:tcW w:w="1334" w:type="dxa"/>
          </w:tcPr>
          <w:p w14:paraId="7657A95A" w14:textId="1563FD17" w:rsidR="005C0301" w:rsidRPr="00E636F8" w:rsidRDefault="005C0301" w:rsidP="005C030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Potage jaune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4471" w:type="dxa"/>
          </w:tcPr>
          <w:p w14:paraId="1C08C667" w14:textId="37F113B4" w:rsidR="005C0301" w:rsidRPr="00E636F8" w:rsidRDefault="005C0301" w:rsidP="005C030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Saumon, PDT, brocoli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13" w:type="dxa"/>
          </w:tcPr>
          <w:p w14:paraId="17B015B1" w14:textId="368DAAA5" w:rsidR="005C0301" w:rsidRPr="00E636F8" w:rsidRDefault="005C0301" w:rsidP="005C030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Fruit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441" w:type="dxa"/>
          </w:tcPr>
          <w:p w14:paraId="593CEA96" w14:textId="2EE107FA" w:rsidR="005C0301" w:rsidRPr="00E636F8" w:rsidRDefault="005C0301" w:rsidP="005C03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E636F8">
              <w:rPr>
                <w:rFonts w:cstheme="minorHAnsi"/>
                <w:color w:val="000000"/>
                <w:sz w:val="24"/>
                <w:szCs w:val="24"/>
              </w:rPr>
              <w:t>1,3,7</w:t>
            </w:r>
            <w:r>
              <w:rPr>
                <w:rFonts w:cstheme="minorHAnsi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720" w:type="dxa"/>
          </w:tcPr>
          <w:p w14:paraId="11005AAE" w14:textId="4456D59A" w:rsidR="005C0301" w:rsidRPr="003E15DE" w:rsidRDefault="005C0301" w:rsidP="005C03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55A3850D" w14:textId="77777777" w:rsidR="005C0301" w:rsidRPr="003E15DE" w:rsidRDefault="005C0301" w:rsidP="005C03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C0301" w:rsidRPr="003E15DE" w14:paraId="606DC9BB" w14:textId="77777777" w:rsidTr="00E636F8">
        <w:trPr>
          <w:trHeight w:val="563"/>
        </w:trPr>
        <w:tc>
          <w:tcPr>
            <w:tcW w:w="1811" w:type="dxa"/>
          </w:tcPr>
          <w:p w14:paraId="11E7C8A6" w14:textId="0B20B9B0" w:rsidR="005C0301" w:rsidRPr="00E636F8" w:rsidRDefault="005C0301" w:rsidP="005C03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E636F8">
              <w:rPr>
                <w:rFonts w:eastAsia="Calibri" w:cstheme="minorHAnsi"/>
                <w:b/>
                <w:sz w:val="24"/>
                <w:szCs w:val="24"/>
              </w:rPr>
              <w:t xml:space="preserve">Mardi </w:t>
            </w:r>
            <w:r>
              <w:rPr>
                <w:rFonts w:eastAsia="Calibri" w:cstheme="minorHAnsi"/>
                <w:b/>
                <w:sz w:val="24"/>
                <w:szCs w:val="24"/>
              </w:rPr>
              <w:t>16/01</w:t>
            </w:r>
          </w:p>
        </w:tc>
        <w:tc>
          <w:tcPr>
            <w:tcW w:w="1334" w:type="dxa"/>
          </w:tcPr>
          <w:p w14:paraId="04093604" w14:textId="73D85601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Potage aux chicons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4471" w:type="dxa"/>
          </w:tcPr>
          <w:p w14:paraId="7069E349" w14:textId="4D684AF1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Chipolata, PDT, chou de </w:t>
            </w:r>
            <w:proofErr w:type="spellStart"/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bruxelles</w:t>
            </w:r>
            <w:proofErr w:type="spellEnd"/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13" w:type="dxa"/>
          </w:tcPr>
          <w:p w14:paraId="29414B53" w14:textId="350FCCA7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Yaourt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441" w:type="dxa"/>
          </w:tcPr>
          <w:p w14:paraId="48F386E5" w14:textId="112004F4" w:rsidR="005C0301" w:rsidRPr="00E636F8" w:rsidRDefault="005C0301" w:rsidP="005C03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E636F8">
              <w:rPr>
                <w:rFonts w:cstheme="minorHAns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418ACD91" w14:textId="524D3FDF" w:rsidR="005C0301" w:rsidRPr="003E15DE" w:rsidRDefault="005C0301" w:rsidP="005C03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04FD0D5E" w14:textId="77777777" w:rsidR="005C0301" w:rsidRPr="003E15DE" w:rsidRDefault="005C0301" w:rsidP="005C03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C0301" w:rsidRPr="003E15DE" w14:paraId="01C996E8" w14:textId="77777777" w:rsidTr="00E636F8">
        <w:trPr>
          <w:trHeight w:val="557"/>
        </w:trPr>
        <w:tc>
          <w:tcPr>
            <w:tcW w:w="1811" w:type="dxa"/>
          </w:tcPr>
          <w:p w14:paraId="6EE0FED8" w14:textId="0F08B95D" w:rsidR="005C0301" w:rsidRPr="00E636F8" w:rsidRDefault="005C0301" w:rsidP="005C03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E636F8">
              <w:rPr>
                <w:rFonts w:eastAsia="Calibri" w:cstheme="minorHAnsi"/>
                <w:b/>
                <w:sz w:val="24"/>
                <w:szCs w:val="24"/>
              </w:rPr>
              <w:t xml:space="preserve">Mercredi </w:t>
            </w:r>
            <w:r>
              <w:rPr>
                <w:rFonts w:eastAsia="Calibri" w:cstheme="minorHAnsi"/>
                <w:b/>
                <w:sz w:val="24"/>
                <w:szCs w:val="24"/>
              </w:rPr>
              <w:t>17/01</w:t>
            </w:r>
          </w:p>
        </w:tc>
        <w:tc>
          <w:tcPr>
            <w:tcW w:w="1334" w:type="dxa"/>
          </w:tcPr>
          <w:p w14:paraId="489DA499" w14:textId="3A2AF8FC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Minestrone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4471" w:type="dxa"/>
          </w:tcPr>
          <w:p w14:paraId="62C04C6F" w14:textId="1D9EBEFB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Steak, croquettes, champignons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13" w:type="dxa"/>
          </w:tcPr>
          <w:p w14:paraId="064129C6" w14:textId="6E115815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Surprise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441" w:type="dxa"/>
          </w:tcPr>
          <w:p w14:paraId="0CEC568B" w14:textId="26853A75" w:rsidR="005C0301" w:rsidRPr="00E636F8" w:rsidRDefault="005C0301" w:rsidP="005C03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E636F8">
              <w:rPr>
                <w:rFonts w:cstheme="minorHAnsi"/>
                <w:color w:val="000000"/>
                <w:sz w:val="24"/>
                <w:szCs w:val="24"/>
              </w:rPr>
              <w:t>1,3,7,10</w:t>
            </w:r>
          </w:p>
        </w:tc>
        <w:tc>
          <w:tcPr>
            <w:tcW w:w="1720" w:type="dxa"/>
          </w:tcPr>
          <w:p w14:paraId="61C0BC28" w14:textId="7898406D" w:rsidR="005C0301" w:rsidRPr="003E15DE" w:rsidRDefault="005C0301" w:rsidP="005C03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39FF2412" w14:textId="77777777" w:rsidR="005C0301" w:rsidRPr="003E15DE" w:rsidRDefault="005C0301" w:rsidP="005C03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C0301" w:rsidRPr="003E15DE" w14:paraId="29425C3B" w14:textId="77777777" w:rsidTr="00E636F8">
        <w:trPr>
          <w:trHeight w:val="551"/>
        </w:trPr>
        <w:tc>
          <w:tcPr>
            <w:tcW w:w="1811" w:type="dxa"/>
          </w:tcPr>
          <w:p w14:paraId="2DAEE8A5" w14:textId="31028D9C" w:rsidR="005C0301" w:rsidRPr="00E636F8" w:rsidRDefault="005C0301" w:rsidP="005C03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E636F8">
              <w:rPr>
                <w:rFonts w:eastAsia="Calibri" w:cstheme="minorHAnsi"/>
                <w:b/>
                <w:sz w:val="24"/>
                <w:szCs w:val="24"/>
              </w:rPr>
              <w:t>Jeudi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18/01</w:t>
            </w:r>
          </w:p>
        </w:tc>
        <w:tc>
          <w:tcPr>
            <w:tcW w:w="1334" w:type="dxa"/>
          </w:tcPr>
          <w:p w14:paraId="2A1FDBC9" w14:textId="2A6D009C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Potage fenouil/courgette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4471" w:type="dxa"/>
          </w:tcPr>
          <w:p w14:paraId="233F7055" w14:textId="32BD3890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Rôti de dinde, PDT, pois et carottes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13" w:type="dxa"/>
          </w:tcPr>
          <w:p w14:paraId="53C53D33" w14:textId="202FC8A0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Cake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441" w:type="dxa"/>
          </w:tcPr>
          <w:p w14:paraId="50C9C2F0" w14:textId="3F921D8F" w:rsidR="005C0301" w:rsidRPr="00E636F8" w:rsidRDefault="005C0301" w:rsidP="005C03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E636F8">
              <w:rPr>
                <w:rFonts w:cstheme="minorHAnsi"/>
                <w:color w:val="000000"/>
                <w:sz w:val="24"/>
                <w:szCs w:val="24"/>
              </w:rPr>
              <w:t>1,3,9,7,11</w:t>
            </w:r>
          </w:p>
        </w:tc>
        <w:tc>
          <w:tcPr>
            <w:tcW w:w="1720" w:type="dxa"/>
          </w:tcPr>
          <w:p w14:paraId="6748633A" w14:textId="03EC7D74" w:rsidR="005C0301" w:rsidRPr="003E15DE" w:rsidRDefault="005C0301" w:rsidP="005C03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5F139371" w14:textId="77777777" w:rsidR="005C0301" w:rsidRPr="003E15DE" w:rsidRDefault="005C0301" w:rsidP="005C03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C0301" w:rsidRPr="003E15DE" w14:paraId="7102A383" w14:textId="77777777" w:rsidTr="00E636F8">
        <w:trPr>
          <w:trHeight w:val="559"/>
        </w:trPr>
        <w:tc>
          <w:tcPr>
            <w:tcW w:w="1811" w:type="dxa"/>
          </w:tcPr>
          <w:p w14:paraId="71D91C98" w14:textId="3C5A6A52" w:rsidR="005C0301" w:rsidRPr="00E636F8" w:rsidRDefault="005C0301" w:rsidP="005C03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E636F8">
              <w:rPr>
                <w:rFonts w:eastAsia="Calibri" w:cstheme="minorHAnsi"/>
                <w:b/>
                <w:sz w:val="24"/>
                <w:szCs w:val="24"/>
              </w:rPr>
              <w:t xml:space="preserve">Vendredi </w:t>
            </w:r>
            <w:r>
              <w:rPr>
                <w:rFonts w:eastAsia="Calibri" w:cstheme="minorHAnsi"/>
                <w:b/>
                <w:sz w:val="24"/>
                <w:szCs w:val="24"/>
              </w:rPr>
              <w:t>19/01</w:t>
            </w:r>
          </w:p>
        </w:tc>
        <w:tc>
          <w:tcPr>
            <w:tcW w:w="1334" w:type="dxa"/>
          </w:tcPr>
          <w:p w14:paraId="312AF944" w14:textId="64307392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Potage aux tomates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4471" w:type="dxa"/>
          </w:tcPr>
          <w:p w14:paraId="58A97DE4" w14:textId="31CE92E3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Roulade de chicons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13" w:type="dxa"/>
          </w:tcPr>
          <w:p w14:paraId="794F8C03" w14:textId="5CE5E90D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Fruit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441" w:type="dxa"/>
          </w:tcPr>
          <w:p w14:paraId="7BBB366A" w14:textId="1BCB0F3A" w:rsidR="005C0301" w:rsidRPr="00E636F8" w:rsidRDefault="005C0301" w:rsidP="005C03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E636F8">
              <w:rPr>
                <w:rFonts w:cstheme="minorHAnsi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20" w:type="dxa"/>
          </w:tcPr>
          <w:p w14:paraId="58236CEE" w14:textId="22957554" w:rsidR="005C0301" w:rsidRPr="003E15DE" w:rsidRDefault="005C0301" w:rsidP="005C03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6216BA01" w14:textId="77777777" w:rsidR="005C0301" w:rsidRPr="003E15DE" w:rsidRDefault="005C0301" w:rsidP="005C03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C0301" w:rsidRPr="003E15DE" w14:paraId="5BE196A5" w14:textId="77777777" w:rsidTr="00E636F8">
        <w:trPr>
          <w:trHeight w:val="553"/>
        </w:trPr>
        <w:tc>
          <w:tcPr>
            <w:tcW w:w="1811" w:type="dxa"/>
          </w:tcPr>
          <w:p w14:paraId="0D47D413" w14:textId="41B56B72" w:rsidR="005C0301" w:rsidRPr="00E636F8" w:rsidRDefault="005C0301" w:rsidP="005C03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E636F8">
              <w:rPr>
                <w:rFonts w:eastAsia="Calibri" w:cstheme="minorHAnsi"/>
                <w:b/>
                <w:sz w:val="24"/>
                <w:szCs w:val="24"/>
              </w:rPr>
              <w:t xml:space="preserve">Samedi </w:t>
            </w:r>
            <w:r>
              <w:rPr>
                <w:rFonts w:eastAsia="Calibri" w:cstheme="minorHAnsi"/>
                <w:b/>
                <w:sz w:val="24"/>
                <w:szCs w:val="24"/>
              </w:rPr>
              <w:t>20/01</w:t>
            </w:r>
          </w:p>
        </w:tc>
        <w:tc>
          <w:tcPr>
            <w:tcW w:w="1334" w:type="dxa"/>
          </w:tcPr>
          <w:p w14:paraId="179F9D91" w14:textId="7B2A88B6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Potage du jour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4471" w:type="dxa"/>
          </w:tcPr>
          <w:p w14:paraId="616C9426" w14:textId="29CBAB06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Boulet à la provençale, PDT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13" w:type="dxa"/>
          </w:tcPr>
          <w:p w14:paraId="1D7C52CB" w14:textId="056CD73B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Pâtisserie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441" w:type="dxa"/>
          </w:tcPr>
          <w:p w14:paraId="4580F92E" w14:textId="4AD28B8B" w:rsidR="005C0301" w:rsidRPr="00E636F8" w:rsidRDefault="005C0301" w:rsidP="005C03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E636F8">
              <w:rPr>
                <w:rFonts w:cstheme="minorHAns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7FE445D4" w14:textId="5AC2D51B" w:rsidR="005C0301" w:rsidRPr="003E15DE" w:rsidRDefault="005C0301" w:rsidP="005C03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7357DA56" w14:textId="77777777" w:rsidR="005C0301" w:rsidRPr="003E15DE" w:rsidRDefault="005C0301" w:rsidP="005C03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C0301" w:rsidRPr="003E15DE" w14:paraId="5690E889" w14:textId="77777777" w:rsidTr="006E6A3A">
        <w:tc>
          <w:tcPr>
            <w:tcW w:w="1811" w:type="dxa"/>
          </w:tcPr>
          <w:p w14:paraId="785D197F" w14:textId="02FAB0A1" w:rsidR="005C0301" w:rsidRPr="00E636F8" w:rsidRDefault="005C0301" w:rsidP="005C030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E636F8">
              <w:rPr>
                <w:rFonts w:eastAsia="Calibri" w:cstheme="minorHAnsi"/>
                <w:b/>
                <w:sz w:val="24"/>
                <w:szCs w:val="24"/>
              </w:rPr>
              <w:t xml:space="preserve">Dimanche </w:t>
            </w:r>
            <w:r>
              <w:rPr>
                <w:rFonts w:eastAsia="Calibri" w:cstheme="minorHAnsi"/>
                <w:b/>
                <w:sz w:val="24"/>
                <w:szCs w:val="24"/>
              </w:rPr>
              <w:t>21/01</w:t>
            </w:r>
          </w:p>
        </w:tc>
        <w:tc>
          <w:tcPr>
            <w:tcW w:w="1334" w:type="dxa"/>
          </w:tcPr>
          <w:p w14:paraId="26A80A02" w14:textId="35FAF261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471" w:type="dxa"/>
          </w:tcPr>
          <w:p w14:paraId="1794C5B9" w14:textId="77777777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13" w:type="dxa"/>
          </w:tcPr>
          <w:p w14:paraId="4171F943" w14:textId="77777777" w:rsidR="005C0301" w:rsidRPr="00E636F8" w:rsidRDefault="005C0301" w:rsidP="005C0301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C745BE0" w14:textId="77777777" w:rsidR="005C0301" w:rsidRPr="00E636F8" w:rsidRDefault="005C0301" w:rsidP="005C030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14:paraId="26F586BB" w14:textId="77777777" w:rsidR="005C0301" w:rsidRPr="003E15DE" w:rsidRDefault="005C0301" w:rsidP="005C03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343E6C0E" w14:textId="77777777" w:rsidR="005C0301" w:rsidRPr="003E15DE" w:rsidRDefault="005C0301" w:rsidP="005C030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7776234C" w14:textId="1AD3023D" w:rsidR="003E15DE" w:rsidRPr="003E15DE" w:rsidRDefault="003E15DE" w:rsidP="003E15DE">
      <w:pPr>
        <w:rPr>
          <w:rFonts w:ascii="Calibri" w:eastAsia="Calibri" w:hAnsi="Calibri" w:cs="Times New Roman"/>
          <w:sz w:val="28"/>
          <w:szCs w:val="28"/>
        </w:rPr>
      </w:pPr>
      <w:r w:rsidRPr="003E15DE">
        <w:rPr>
          <w:rFonts w:ascii="Calibri" w:eastAsia="Calibri" w:hAnsi="Calibri" w:cs="Times New Roman"/>
          <w:b/>
          <w:bCs/>
          <w:sz w:val="28"/>
          <w:szCs w:val="28"/>
        </w:rPr>
        <w:t>Repas alternatif :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C0301">
        <w:rPr>
          <w:rFonts w:ascii="Calibri" w:eastAsia="Calibri" w:hAnsi="Calibri" w:cs="Times New Roman"/>
          <w:b/>
          <w:bCs/>
          <w:sz w:val="28"/>
          <w:szCs w:val="28"/>
        </w:rPr>
        <w:t>lasagne de la mer</w:t>
      </w:r>
      <w:proofErr w:type="gramStart"/>
      <w:r w:rsidR="005C0301">
        <w:rPr>
          <w:rFonts w:ascii="Calibri" w:eastAsia="Calibri" w:hAnsi="Calibri" w:cs="Times New Roman"/>
          <w:b/>
          <w:bCs/>
          <w:sz w:val="28"/>
          <w:szCs w:val="28"/>
        </w:rPr>
        <w:t xml:space="preserve">   (</w:t>
      </w:r>
      <w:proofErr w:type="gramEnd"/>
      <w:r w:rsidR="005C0301">
        <w:rPr>
          <w:rFonts w:ascii="Calibri" w:eastAsia="Calibri" w:hAnsi="Calibri" w:cs="Times New Roman"/>
          <w:b/>
          <w:bCs/>
          <w:sz w:val="28"/>
          <w:szCs w:val="28"/>
        </w:rPr>
        <w:t>allergènes : 1,2, 3, 4, 6, 7)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  <w:t xml:space="preserve">SIGNATURE : </w:t>
      </w:r>
    </w:p>
    <w:p w14:paraId="0A35016A" w14:textId="6E12AB1D" w:rsidR="003E15DE" w:rsidRDefault="003E15DE" w:rsidP="003E15DE">
      <w:pPr>
        <w:rPr>
          <w:rFonts w:ascii="Calibri" w:eastAsia="Calibri" w:hAnsi="Calibri" w:cs="Times New Roman"/>
          <w:sz w:val="24"/>
          <w:szCs w:val="24"/>
        </w:rPr>
      </w:pPr>
      <w:r w:rsidRPr="003E15DE">
        <w:rPr>
          <w:rFonts w:ascii="Calibri" w:eastAsia="Calibri" w:hAnsi="Calibri" w:cs="Times New Roman"/>
          <w:sz w:val="24"/>
          <w:szCs w:val="24"/>
        </w:rPr>
        <w:t xml:space="preserve">Je commande …………………repas pour la semaine du </w:t>
      </w:r>
      <w:r w:rsidR="005C0301">
        <w:rPr>
          <w:rFonts w:ascii="Calibri" w:eastAsia="Calibri" w:hAnsi="Calibri" w:cs="Times New Roman"/>
          <w:sz w:val="24"/>
          <w:szCs w:val="24"/>
        </w:rPr>
        <w:t>15/01 au 21/01/2024</w:t>
      </w:r>
    </w:p>
    <w:p w14:paraId="285EDC6C" w14:textId="77777777" w:rsidR="00E636F8" w:rsidRPr="003E15DE" w:rsidRDefault="00E636F8" w:rsidP="003E15DE">
      <w:pPr>
        <w:rPr>
          <w:rFonts w:ascii="Calibri" w:eastAsia="Calibri" w:hAnsi="Calibri" w:cs="Times New Roman"/>
          <w:sz w:val="24"/>
          <w:szCs w:val="24"/>
        </w:rPr>
      </w:pPr>
    </w:p>
    <w:p w14:paraId="1843F141" w14:textId="6D78D5A2" w:rsidR="003E15DE" w:rsidRDefault="003E15DE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  <w:r w:rsidRPr="003E15DE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Renseignements : Karin LEFEVRE : 019/54 92 43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6456" w14:paraId="3D707ABC" w14:textId="77777777" w:rsidTr="00876456">
        <w:tc>
          <w:tcPr>
            <w:tcW w:w="3498" w:type="dxa"/>
          </w:tcPr>
          <w:p w14:paraId="54E5AA86" w14:textId="4ABFC02C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09CBC9D9" w14:textId="0219E9C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6A0B4446" w14:textId="76FC8EB9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4D472558" w14:textId="71D604E0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876456" w14:paraId="17F967BD" w14:textId="77777777" w:rsidTr="00876456">
        <w:tc>
          <w:tcPr>
            <w:tcW w:w="3498" w:type="dxa"/>
          </w:tcPr>
          <w:p w14:paraId="1F214901" w14:textId="4465B44D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5AFA6282" w14:textId="21BCF03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52A20971" w14:textId="341EEED3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2D510354" w14:textId="5D400A6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876456" w14:paraId="110CCDBC" w14:textId="77777777" w:rsidTr="00876456">
        <w:tc>
          <w:tcPr>
            <w:tcW w:w="3498" w:type="dxa"/>
          </w:tcPr>
          <w:p w14:paraId="560D764E" w14:textId="5B010827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D807476" w14:textId="2506B649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2400C2D0" w14:textId="243E08D0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4C3E6746" w14:textId="1972D54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876456" w14:paraId="48D23326" w14:textId="77777777" w:rsidTr="00876456">
        <w:tc>
          <w:tcPr>
            <w:tcW w:w="3498" w:type="dxa"/>
          </w:tcPr>
          <w:p w14:paraId="520432C8" w14:textId="54A128B1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061D0EA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3C70684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551A92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69B96DA8" w14:textId="77777777" w:rsidR="008B50FD" w:rsidRDefault="008B50FD" w:rsidP="006E6A3A"/>
    <w:sectPr w:rsidR="008B50FD" w:rsidSect="00954E8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073E7A"/>
    <w:rsid w:val="0008241E"/>
    <w:rsid w:val="003E15DE"/>
    <w:rsid w:val="004361C4"/>
    <w:rsid w:val="005B035E"/>
    <w:rsid w:val="005C0301"/>
    <w:rsid w:val="006E6A3A"/>
    <w:rsid w:val="00753C1C"/>
    <w:rsid w:val="00876456"/>
    <w:rsid w:val="008B50FD"/>
    <w:rsid w:val="00960550"/>
    <w:rsid w:val="00BB07A3"/>
    <w:rsid w:val="00BE0FDC"/>
    <w:rsid w:val="00C757AD"/>
    <w:rsid w:val="00D34B1D"/>
    <w:rsid w:val="00E636F8"/>
    <w:rsid w:val="00E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5C0301"/>
  </w:style>
  <w:style w:type="character" w:customStyle="1" w:styleId="eop">
    <w:name w:val="eop"/>
    <w:basedOn w:val="Policepardfaut"/>
    <w:rsid w:val="005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Cloe Folon</cp:lastModifiedBy>
  <cp:revision>2</cp:revision>
  <cp:lastPrinted>2023-04-18T06:09:00Z</cp:lastPrinted>
  <dcterms:created xsi:type="dcterms:W3CDTF">2024-01-09T08:30:00Z</dcterms:created>
  <dcterms:modified xsi:type="dcterms:W3CDTF">2024-01-09T08:30:00Z</dcterms:modified>
</cp:coreProperties>
</file>